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7E" w:rsidRDefault="00E5537E" w:rsidP="00E5537E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</w:p>
    <w:p w:rsidR="00E5537E" w:rsidRDefault="00E5537E" w:rsidP="00E5537E">
      <w:pPr>
        <w:ind w:left="6521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E5537E" w:rsidRDefault="00E5537E" w:rsidP="00E5537E">
      <w:pPr>
        <w:spacing w:after="120"/>
        <w:ind w:left="6521"/>
        <w:rPr>
          <w:sz w:val="16"/>
          <w:szCs w:val="16"/>
        </w:rPr>
      </w:pPr>
      <w:r>
        <w:rPr>
          <w:sz w:val="16"/>
          <w:szCs w:val="16"/>
        </w:rPr>
        <w:t>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83"/>
        <w:gridCol w:w="284"/>
        <w:gridCol w:w="992"/>
        <w:gridCol w:w="1276"/>
      </w:tblGrid>
      <w:tr w:rsidR="00E5537E" w:rsidTr="00C4072A">
        <w:trPr>
          <w:cantSplit/>
        </w:trPr>
        <w:tc>
          <w:tcPr>
            <w:tcW w:w="6663" w:type="dxa"/>
          </w:tcPr>
          <w:p w:rsidR="00E5537E" w:rsidRDefault="00E5537E" w:rsidP="00C4072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E5537E" w:rsidRDefault="00E5537E" w:rsidP="00C4072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7E" w:rsidRDefault="00E5537E" w:rsidP="00C4072A">
            <w:pPr>
              <w:tabs>
                <w:tab w:val="center" w:pos="610"/>
              </w:tabs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ab/>
              <w:t>Код</w:t>
            </w:r>
          </w:p>
        </w:tc>
      </w:tr>
      <w:tr w:rsidR="00E5537E" w:rsidTr="00C4072A">
        <w:trPr>
          <w:cantSplit/>
        </w:trPr>
        <w:tc>
          <w:tcPr>
            <w:tcW w:w="6663" w:type="dxa"/>
          </w:tcPr>
          <w:p w:rsidR="00E5537E" w:rsidRDefault="00E5537E" w:rsidP="00C4072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E5537E" w:rsidRDefault="00E5537E" w:rsidP="00C4072A">
            <w:pPr>
              <w:spacing w:line="276" w:lineRule="auto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37E" w:rsidRDefault="00E5537E" w:rsidP="00C4072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0301026</w:t>
            </w:r>
          </w:p>
        </w:tc>
      </w:tr>
      <w:tr w:rsidR="00E5537E" w:rsidTr="00C4072A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537E" w:rsidRDefault="00E5537E" w:rsidP="00C4072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МАОУ «Школа бизнеса и предпринимательства»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ермь</w:t>
            </w:r>
            <w:proofErr w:type="spellEnd"/>
          </w:p>
        </w:tc>
        <w:tc>
          <w:tcPr>
            <w:tcW w:w="284" w:type="dxa"/>
            <w:vAlign w:val="bottom"/>
          </w:tcPr>
          <w:p w:rsidR="00E5537E" w:rsidRDefault="00E5537E" w:rsidP="00C4072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E5537E" w:rsidRDefault="00E5537E" w:rsidP="00C4072A">
            <w:pPr>
              <w:spacing w:line="276" w:lineRule="auto"/>
              <w:ind w:left="57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37E" w:rsidRDefault="00E5537E" w:rsidP="00C4072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</w:p>
        </w:tc>
      </w:tr>
    </w:tbl>
    <w:p w:rsidR="00E5537E" w:rsidRDefault="00E5537E" w:rsidP="00E5537E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1843"/>
      </w:tblGrid>
      <w:tr w:rsidR="00E5537E" w:rsidTr="00C4072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5537E" w:rsidRDefault="00E5537E" w:rsidP="00C4072A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7E" w:rsidRDefault="00E5537E" w:rsidP="00C4072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7E" w:rsidRDefault="00E5537E" w:rsidP="00C4072A">
            <w:pPr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E5537E" w:rsidTr="00C4072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537E" w:rsidRDefault="00E5537E" w:rsidP="00C4072A">
            <w:pPr>
              <w:pStyle w:val="1"/>
              <w:spacing w:line="276" w:lineRule="auto"/>
              <w:ind w:left="38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37E" w:rsidRDefault="00E5537E" w:rsidP="00C4072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059-02-22-02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537E" w:rsidRDefault="00E5537E" w:rsidP="00C4072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13.01.2020</w:t>
            </w:r>
          </w:p>
        </w:tc>
      </w:tr>
    </w:tbl>
    <w:p w:rsidR="00E5537E" w:rsidRDefault="00E5537E" w:rsidP="00E5537E">
      <w:pPr>
        <w:ind w:left="3544"/>
        <w:rPr>
          <w:b/>
          <w:bCs/>
          <w:sz w:val="24"/>
        </w:rPr>
      </w:pPr>
      <w:r>
        <w:rPr>
          <w:b/>
          <w:bCs/>
          <w:sz w:val="24"/>
        </w:rPr>
        <w:t>(распоряжение)</w:t>
      </w:r>
    </w:p>
    <w:p w:rsidR="00E5537E" w:rsidRPr="008C48FB" w:rsidRDefault="00E5537E" w:rsidP="00E55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годовой календарный график</w:t>
      </w:r>
    </w:p>
    <w:p w:rsidR="00E5537E" w:rsidRPr="008C48FB" w:rsidRDefault="00E5537E" w:rsidP="00E5537E">
      <w:pPr>
        <w:rPr>
          <w:sz w:val="28"/>
          <w:szCs w:val="28"/>
        </w:rPr>
      </w:pPr>
    </w:p>
    <w:p w:rsidR="00E5537E" w:rsidRPr="008C48FB" w:rsidRDefault="00E5537E" w:rsidP="00E5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неблагоприятной эпидемиологической ситуацией и в соответствии и п.10.9, 10.13 СанПиН</w:t>
      </w:r>
    </w:p>
    <w:p w:rsidR="00E5537E" w:rsidRPr="008C48FB" w:rsidRDefault="00E5537E" w:rsidP="00E5537E">
      <w:pPr>
        <w:rPr>
          <w:sz w:val="28"/>
          <w:szCs w:val="28"/>
        </w:rPr>
      </w:pPr>
      <w:r w:rsidRPr="008C48FB">
        <w:rPr>
          <w:sz w:val="28"/>
          <w:szCs w:val="28"/>
        </w:rPr>
        <w:t>ПРИКАЗЫВАЮ:</w:t>
      </w:r>
    </w:p>
    <w:p w:rsidR="00E5537E" w:rsidRPr="008C48FB" w:rsidRDefault="00E5537E" w:rsidP="00E5537E">
      <w:pPr>
        <w:rPr>
          <w:sz w:val="28"/>
          <w:szCs w:val="28"/>
        </w:rPr>
      </w:pPr>
      <w:r>
        <w:rPr>
          <w:sz w:val="28"/>
          <w:szCs w:val="28"/>
        </w:rPr>
        <w:t>1. Внести изменения в годовой календарный график с 13.01.2020 г. в части определения продолжительности урока в начальной, основной и средней школе 40 минут.</w:t>
      </w:r>
    </w:p>
    <w:p w:rsidR="00E5537E" w:rsidRPr="008C48FB" w:rsidRDefault="00E5537E" w:rsidP="00E5537E">
      <w:pPr>
        <w:rPr>
          <w:sz w:val="28"/>
          <w:szCs w:val="28"/>
        </w:rPr>
      </w:pPr>
      <w:r>
        <w:rPr>
          <w:sz w:val="28"/>
          <w:szCs w:val="28"/>
        </w:rPr>
        <w:t xml:space="preserve">2. Диспетчеру по расписанию </w:t>
      </w:r>
      <w:proofErr w:type="spellStart"/>
      <w:r>
        <w:rPr>
          <w:sz w:val="28"/>
          <w:szCs w:val="28"/>
        </w:rPr>
        <w:t>Манчуровой</w:t>
      </w:r>
      <w:proofErr w:type="spellEnd"/>
      <w:r>
        <w:rPr>
          <w:sz w:val="28"/>
          <w:szCs w:val="28"/>
        </w:rPr>
        <w:t xml:space="preserve"> Е.Ю. внести корректировку в раздел 5 годового календарного графика.</w:t>
      </w:r>
    </w:p>
    <w:p w:rsidR="00E5537E" w:rsidRPr="008C48FB" w:rsidRDefault="00E5537E" w:rsidP="00E5537E">
      <w:pPr>
        <w:rPr>
          <w:sz w:val="28"/>
          <w:szCs w:val="28"/>
        </w:rPr>
      </w:pPr>
      <w:r>
        <w:rPr>
          <w:sz w:val="28"/>
          <w:szCs w:val="28"/>
        </w:rPr>
        <w:t>3. Заместителю директора по УВР Казаковой Л.В. проинформировать педагогический коллектив об изменении в годовой календарный график.</w:t>
      </w:r>
    </w:p>
    <w:p w:rsidR="00E5537E" w:rsidRPr="008C48FB" w:rsidRDefault="00E5537E" w:rsidP="00E5537E">
      <w:pPr>
        <w:rPr>
          <w:sz w:val="28"/>
          <w:szCs w:val="28"/>
        </w:rPr>
      </w:pPr>
      <w:r>
        <w:rPr>
          <w:sz w:val="28"/>
          <w:szCs w:val="28"/>
        </w:rPr>
        <w:t>4. Классным руководителям довести информацию об изменении расписания до сведения учащихся и родителей.</w:t>
      </w:r>
    </w:p>
    <w:p w:rsidR="00E5537E" w:rsidRPr="008C48FB" w:rsidRDefault="00E5537E" w:rsidP="00E5537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C48FB">
        <w:rPr>
          <w:sz w:val="28"/>
          <w:szCs w:val="28"/>
        </w:rPr>
        <w:t>. Контроль исполнения настоящего приказа оставляю за собой.</w:t>
      </w:r>
    </w:p>
    <w:p w:rsidR="00E5537E" w:rsidRDefault="00E5537E" w:rsidP="00E5537E">
      <w:pPr>
        <w:spacing w:line="60" w:lineRule="atLeast"/>
        <w:rPr>
          <w:sz w:val="28"/>
          <w:szCs w:val="28"/>
        </w:rPr>
      </w:pPr>
    </w:p>
    <w:p w:rsidR="00E5537E" w:rsidRDefault="00E5537E" w:rsidP="00E5537E">
      <w:pPr>
        <w:spacing w:line="60" w:lineRule="atLeas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44"/>
        <w:gridCol w:w="1984"/>
        <w:gridCol w:w="144"/>
        <w:gridCol w:w="2977"/>
      </w:tblGrid>
      <w:tr w:rsidR="00E5537E" w:rsidTr="00C4072A">
        <w:tc>
          <w:tcPr>
            <w:tcW w:w="2552" w:type="dxa"/>
            <w:hideMark/>
          </w:tcPr>
          <w:p w:rsidR="00E5537E" w:rsidRDefault="00E5537E" w:rsidP="00C4072A">
            <w:pPr>
              <w:pStyle w:val="3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37E" w:rsidRDefault="00E5537E" w:rsidP="00C4072A">
            <w:pPr>
              <w:spacing w:line="60" w:lineRule="atLeast"/>
              <w:jc w:val="center"/>
              <w:rPr>
                <w:sz w:val="28"/>
                <w:szCs w:val="28"/>
                <w:lang w:eastAsia="en-US"/>
              </w:rPr>
            </w:pPr>
          </w:p>
          <w:p w:rsidR="00E5537E" w:rsidRDefault="00E5537E" w:rsidP="00C4072A">
            <w:pPr>
              <w:spacing w:line="60" w:lineRule="atLeast"/>
              <w:rPr>
                <w:sz w:val="28"/>
                <w:szCs w:val="28"/>
                <w:lang w:eastAsia="en-US"/>
              </w:rPr>
            </w:pPr>
          </w:p>
          <w:p w:rsidR="00E5537E" w:rsidRDefault="00E5537E" w:rsidP="00C4072A">
            <w:pPr>
              <w:spacing w:line="6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44" w:type="dxa"/>
          </w:tcPr>
          <w:p w:rsidR="00E5537E" w:rsidRDefault="00E5537E" w:rsidP="00C40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37E" w:rsidRDefault="00E5537E" w:rsidP="00C40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" w:type="dxa"/>
          </w:tcPr>
          <w:p w:rsidR="00E5537E" w:rsidRDefault="00E5537E" w:rsidP="00C40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37E" w:rsidRDefault="00E5537E" w:rsidP="00C40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5537E" w:rsidRDefault="00E5537E" w:rsidP="00C40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5537E" w:rsidRDefault="00E5537E" w:rsidP="00C40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Н.И.Шафранова</w:t>
            </w:r>
            <w:proofErr w:type="spellEnd"/>
          </w:p>
        </w:tc>
      </w:tr>
      <w:tr w:rsidR="00E5537E" w:rsidTr="00C4072A">
        <w:tc>
          <w:tcPr>
            <w:tcW w:w="2552" w:type="dxa"/>
          </w:tcPr>
          <w:p w:rsidR="00E5537E" w:rsidRDefault="00E5537E" w:rsidP="00C407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hideMark/>
          </w:tcPr>
          <w:p w:rsidR="00E5537E" w:rsidRDefault="00E5537E" w:rsidP="00C4072A">
            <w:pPr>
              <w:spacing w:line="6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144" w:type="dxa"/>
          </w:tcPr>
          <w:p w:rsidR="00E5537E" w:rsidRDefault="00E5537E" w:rsidP="00C407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hideMark/>
          </w:tcPr>
          <w:p w:rsidR="00E5537E" w:rsidRDefault="00E5537E" w:rsidP="00C40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144" w:type="dxa"/>
          </w:tcPr>
          <w:p w:rsidR="00E5537E" w:rsidRDefault="00E5537E" w:rsidP="00C407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E5537E" w:rsidRDefault="00E5537E" w:rsidP="00C407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2500FB" w:rsidRDefault="002500FB">
      <w:bookmarkStart w:id="0" w:name="_GoBack"/>
      <w:bookmarkEnd w:id="0"/>
    </w:p>
    <w:sectPr w:rsidR="0025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B4"/>
    <w:rsid w:val="002500FB"/>
    <w:rsid w:val="006A3CB4"/>
    <w:rsid w:val="00E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37E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3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37E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3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2020-01-14T11:07:00Z</dcterms:created>
  <dcterms:modified xsi:type="dcterms:W3CDTF">2020-01-14T11:08:00Z</dcterms:modified>
</cp:coreProperties>
</file>